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A0" w:rsidRDefault="00E604EB" w:rsidP="00D115A0">
      <w:pPr>
        <w:pStyle w:val="TableParagraph"/>
        <w:ind w:left="109" w:right="152"/>
        <w:rPr>
          <w:sz w:val="16"/>
        </w:rPr>
      </w:pPr>
      <w:r>
        <w:t>1</w:t>
      </w:r>
      <w:r w:rsidR="00D115A0">
        <w:t>5</w:t>
      </w:r>
      <w:r w:rsidR="0013155C">
        <w:t xml:space="preserve"> </w:t>
      </w:r>
      <w:r w:rsidR="00D115A0">
        <w:rPr>
          <w:sz w:val="16"/>
        </w:rPr>
        <w:t>Специалист по монтажу и наладке электронного обору</w:t>
      </w:r>
      <w:bookmarkStart w:id="0" w:name="_GoBack"/>
      <w:bookmarkEnd w:id="0"/>
      <w:r w:rsidR="00D115A0">
        <w:rPr>
          <w:sz w:val="16"/>
        </w:rPr>
        <w:t xml:space="preserve"> </w:t>
      </w:r>
      <w:proofErr w:type="spellStart"/>
      <w:r w:rsidR="00D115A0">
        <w:rPr>
          <w:sz w:val="16"/>
        </w:rPr>
        <w:t>дования</w:t>
      </w:r>
      <w:proofErr w:type="spellEnd"/>
      <w:r w:rsidR="00D115A0">
        <w:rPr>
          <w:sz w:val="16"/>
        </w:rPr>
        <w:t xml:space="preserve"> и систем подъемных сооружений</w:t>
      </w:r>
    </w:p>
    <w:p w:rsidR="003741DD" w:rsidRDefault="00D115A0" w:rsidP="00D115A0">
      <w:pPr>
        <w:pStyle w:val="TableParagraph"/>
        <w:ind w:left="109"/>
        <w:rPr>
          <w:rFonts w:ascii="TimesNewRomanPSMT" w:hAnsi="TimesNewRomanPSMT" w:cs="TimesNewRomanPSMT"/>
          <w:sz w:val="16"/>
          <w:szCs w:val="16"/>
        </w:rPr>
      </w:pPr>
      <w:r>
        <w:rPr>
          <w:sz w:val="16"/>
        </w:rPr>
        <w:t>(7 уровень квалификации)</w:t>
      </w: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– штабелёр.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E604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2" name="Прямоугольник 18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E604EB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1" name="Прямоугольник 17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D"/>
    <w:rsid w:val="000E7290"/>
    <w:rsid w:val="0013155C"/>
    <w:rsid w:val="003741DD"/>
    <w:rsid w:val="00591661"/>
    <w:rsid w:val="006C7B0A"/>
    <w:rsid w:val="006D2E34"/>
    <w:rsid w:val="007D2216"/>
    <w:rsid w:val="00C95384"/>
    <w:rsid w:val="00D115A0"/>
    <w:rsid w:val="00E372C0"/>
    <w:rsid w:val="00E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2018-02-07T05:54:00Z</dcterms:created>
  <dcterms:modified xsi:type="dcterms:W3CDTF">2018-02-07T05:54:00Z</dcterms:modified>
</cp:coreProperties>
</file>